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FFF1" w14:textId="56EFBFC6" w:rsidR="00C07585" w:rsidRPr="00BA669E" w:rsidRDefault="00C07585" w:rsidP="00BA669E">
      <w:pPr>
        <w:jc w:val="center"/>
        <w:rPr>
          <w:b/>
          <w:sz w:val="28"/>
          <w:szCs w:val="28"/>
          <w:u w:val="single"/>
        </w:rPr>
      </w:pPr>
      <w:r w:rsidRPr="00BA669E">
        <w:rPr>
          <w:b/>
          <w:sz w:val="28"/>
          <w:szCs w:val="28"/>
          <w:u w:val="single"/>
        </w:rPr>
        <w:t>Athletics Committee Minutes</w:t>
      </w:r>
    </w:p>
    <w:p w14:paraId="7898FFF2" w14:textId="77777777" w:rsidR="00C07585" w:rsidRDefault="00C07585" w:rsidP="00C07585">
      <w:pPr>
        <w:jc w:val="both"/>
        <w:rPr>
          <w:sz w:val="24"/>
          <w:szCs w:val="24"/>
        </w:rPr>
      </w:pPr>
      <w:r>
        <w:rPr>
          <w:sz w:val="24"/>
          <w:szCs w:val="24"/>
        </w:rPr>
        <w:t>Date: 12/04/2023</w:t>
      </w:r>
    </w:p>
    <w:p w14:paraId="7898FFF3" w14:textId="42C1871A" w:rsidR="00C07585" w:rsidRDefault="00C07585" w:rsidP="00C07585">
      <w:pPr>
        <w:jc w:val="both"/>
        <w:rPr>
          <w:sz w:val="24"/>
          <w:szCs w:val="24"/>
        </w:rPr>
      </w:pPr>
      <w:r>
        <w:rPr>
          <w:sz w:val="24"/>
          <w:szCs w:val="24"/>
        </w:rPr>
        <w:t>Meeting Start- 7:32</w:t>
      </w:r>
      <w:r w:rsidR="0001672B">
        <w:rPr>
          <w:sz w:val="24"/>
          <w:szCs w:val="24"/>
        </w:rPr>
        <w:t>pm</w:t>
      </w:r>
    </w:p>
    <w:p w14:paraId="7898FFF5" w14:textId="268A6B93" w:rsidR="00C07585" w:rsidRDefault="00C07585" w:rsidP="00C07585">
      <w:pPr>
        <w:jc w:val="both"/>
        <w:rPr>
          <w:sz w:val="24"/>
          <w:szCs w:val="24"/>
        </w:rPr>
      </w:pPr>
      <w:r w:rsidRPr="00BA669E">
        <w:rPr>
          <w:b/>
          <w:bCs/>
          <w:sz w:val="24"/>
          <w:szCs w:val="24"/>
        </w:rPr>
        <w:t>Attendees</w:t>
      </w:r>
      <w:r>
        <w:rPr>
          <w:sz w:val="24"/>
          <w:szCs w:val="24"/>
        </w:rPr>
        <w:t>- Dave Sharff, Pat Degnan, Mike Ilardi, Barbara Neibert, Jen Cordes, Glen Katz</w:t>
      </w:r>
    </w:p>
    <w:p w14:paraId="7898FFF6" w14:textId="77777777" w:rsidR="00C07585" w:rsidRDefault="00C07585" w:rsidP="00C07585">
      <w:pPr>
        <w:jc w:val="both"/>
        <w:rPr>
          <w:sz w:val="24"/>
          <w:szCs w:val="24"/>
        </w:rPr>
      </w:pPr>
      <w:r>
        <w:rPr>
          <w:sz w:val="24"/>
          <w:szCs w:val="24"/>
        </w:rPr>
        <w:t>Hiking Path Update- This trailhead will link White Meadow Lake with Wildcat Ridge Preserve, Access will be off Jackson Avenue. The trail is continuing to be cleared weather permitting, discussed a slightly longer but easier route for access with Tom Gada.  Would make it more accessible.</w:t>
      </w:r>
    </w:p>
    <w:p w14:paraId="7898FFF7" w14:textId="3B10A80B" w:rsidR="00C07585" w:rsidRDefault="007F5D47" w:rsidP="00C07585">
      <w:pPr>
        <w:jc w:val="both"/>
        <w:rPr>
          <w:sz w:val="24"/>
          <w:szCs w:val="24"/>
        </w:rPr>
      </w:pPr>
      <w:r>
        <w:rPr>
          <w:sz w:val="24"/>
          <w:szCs w:val="24"/>
        </w:rPr>
        <w:t xml:space="preserve">Multi-Sport </w:t>
      </w:r>
      <w:r w:rsidR="00C07585">
        <w:rPr>
          <w:sz w:val="24"/>
          <w:szCs w:val="24"/>
        </w:rPr>
        <w:t>Court Update- Windscreens will be done by the vendor, discussed perimeter drainage, met with electrician to put the electrical conduit in the trench and not on the fencing, Lighting- discussed putting timers for each individual areas so lights don’t stay on when people aren’t playing, New fixtures for the lighting, Discussed monitoring court usage and security, how are we going to make sure WML residents and their guests is monitored, Discussed signage and color scheme for the courts</w:t>
      </w:r>
      <w:r w:rsidR="00ED532D">
        <w:rPr>
          <w:sz w:val="24"/>
          <w:szCs w:val="24"/>
        </w:rPr>
        <w:t>.</w:t>
      </w:r>
    </w:p>
    <w:p w14:paraId="7898FFF9" w14:textId="188CA3C1" w:rsidR="00C07585" w:rsidRDefault="00C07585" w:rsidP="00C07585">
      <w:pPr>
        <w:jc w:val="both"/>
        <w:rPr>
          <w:sz w:val="24"/>
          <w:szCs w:val="24"/>
        </w:rPr>
      </w:pPr>
      <w:r>
        <w:rPr>
          <w:sz w:val="24"/>
          <w:szCs w:val="24"/>
        </w:rPr>
        <w:t>Meeting adjourned at 7:54</w:t>
      </w:r>
      <w:r w:rsidR="00ED532D">
        <w:rPr>
          <w:sz w:val="24"/>
          <w:szCs w:val="24"/>
        </w:rPr>
        <w:t>pm</w:t>
      </w:r>
    </w:p>
    <w:p w14:paraId="3454BE8F" w14:textId="625C36AD" w:rsidR="00ED532D" w:rsidRPr="00C07585" w:rsidRDefault="00ED532D" w:rsidP="00C07585">
      <w:pPr>
        <w:jc w:val="both"/>
        <w:rPr>
          <w:sz w:val="24"/>
          <w:szCs w:val="24"/>
        </w:rPr>
      </w:pPr>
      <w:r>
        <w:rPr>
          <w:sz w:val="24"/>
          <w:szCs w:val="24"/>
        </w:rPr>
        <w:t>Minutes submitted &amp; approved by: Glen Katz-OIC</w:t>
      </w:r>
    </w:p>
    <w:sectPr w:rsidR="00ED532D" w:rsidRPr="00C07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85"/>
    <w:rsid w:val="0001672B"/>
    <w:rsid w:val="007F5D47"/>
    <w:rsid w:val="00BA669E"/>
    <w:rsid w:val="00C07585"/>
    <w:rsid w:val="00C230AB"/>
    <w:rsid w:val="00CD5E65"/>
    <w:rsid w:val="00ED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FFF0"/>
  <w15:chartTrackingRefBased/>
  <w15:docId w15:val="{F4C55169-6579-4F2B-886A-3B86765F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6278E-8C19-4184-AFB6-E95ED132C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E8D35-2B21-45DD-A7AD-83FB92D8D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Katz</dc:creator>
  <cp:keywords/>
  <dc:description/>
  <cp:lastModifiedBy>Suzie Palazzo</cp:lastModifiedBy>
  <cp:revision>5</cp:revision>
  <dcterms:created xsi:type="dcterms:W3CDTF">2023-12-05T13:54:00Z</dcterms:created>
  <dcterms:modified xsi:type="dcterms:W3CDTF">2023-12-06T15:26:00Z</dcterms:modified>
</cp:coreProperties>
</file>